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4E0" w14:textId="77777777" w:rsidR="00764713" w:rsidRPr="00764C3F" w:rsidRDefault="00764713" w:rsidP="00764713">
      <w:pPr>
        <w:jc w:val="center"/>
        <w:rPr>
          <w:b/>
          <w:sz w:val="28"/>
          <w:szCs w:val="28"/>
        </w:rPr>
      </w:pPr>
      <w:bookmarkStart w:id="0" w:name="_Hlk150104796"/>
      <w:proofErr w:type="gramStart"/>
      <w:r w:rsidRPr="00764C3F">
        <w:rPr>
          <w:b/>
          <w:sz w:val="28"/>
          <w:szCs w:val="28"/>
        </w:rPr>
        <w:t>Расписание  занятий</w:t>
      </w:r>
      <w:proofErr w:type="gramEnd"/>
      <w:r w:rsidRPr="00764C3F">
        <w:rPr>
          <w:b/>
          <w:sz w:val="28"/>
          <w:szCs w:val="28"/>
        </w:rPr>
        <w:t xml:space="preserve"> по дополнительным </w:t>
      </w:r>
      <w:r w:rsidRPr="00813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платным </w:t>
      </w:r>
      <w:r w:rsidRPr="00764C3F">
        <w:rPr>
          <w:b/>
          <w:sz w:val="28"/>
          <w:szCs w:val="28"/>
        </w:rPr>
        <w:t>образовательным услугам</w:t>
      </w:r>
      <w:r>
        <w:rPr>
          <w:b/>
          <w:sz w:val="28"/>
          <w:szCs w:val="28"/>
        </w:rPr>
        <w:t xml:space="preserve"> здание 1.</w:t>
      </w:r>
    </w:p>
    <w:p w14:paraId="4C9C255C" w14:textId="77777777" w:rsidR="00764713" w:rsidRPr="00764C3F" w:rsidRDefault="00764713" w:rsidP="00764713">
      <w:pPr>
        <w:rPr>
          <w:b/>
          <w:sz w:val="28"/>
          <w:szCs w:val="28"/>
        </w:rPr>
      </w:pPr>
    </w:p>
    <w:p w14:paraId="1D52080D" w14:textId="77777777" w:rsidR="00764713" w:rsidRPr="00764C3F" w:rsidRDefault="00764713" w:rsidP="00764713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82"/>
        <w:gridCol w:w="2097"/>
        <w:gridCol w:w="1826"/>
        <w:gridCol w:w="1776"/>
        <w:gridCol w:w="1814"/>
        <w:gridCol w:w="1831"/>
      </w:tblGrid>
      <w:tr w:rsidR="00764713" w:rsidRPr="00764C3F" w14:paraId="6682BA2C" w14:textId="77777777" w:rsidTr="008E0D1D">
        <w:tc>
          <w:tcPr>
            <w:tcW w:w="3261" w:type="dxa"/>
          </w:tcPr>
          <w:p w14:paraId="6F0B9517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2A63804E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82" w:type="dxa"/>
          </w:tcPr>
          <w:p w14:paraId="463DE802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4FFA6CFE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Услуга </w:t>
            </w:r>
          </w:p>
        </w:tc>
        <w:tc>
          <w:tcPr>
            <w:tcW w:w="2097" w:type="dxa"/>
          </w:tcPr>
          <w:p w14:paraId="55342510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4C7EBA04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Понедельник </w:t>
            </w:r>
          </w:p>
          <w:p w14:paraId="34B3182D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55B33F54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58915035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76" w:type="dxa"/>
          </w:tcPr>
          <w:p w14:paraId="59BEE129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0AD0CEEB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14" w:type="dxa"/>
          </w:tcPr>
          <w:p w14:paraId="079ECBDD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71FFA37E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31" w:type="dxa"/>
          </w:tcPr>
          <w:p w14:paraId="772FFA2D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</w:p>
          <w:p w14:paraId="069D95A6" w14:textId="77777777" w:rsidR="00764713" w:rsidRPr="00764C3F" w:rsidRDefault="00764713" w:rsidP="008E0D1D">
            <w:pPr>
              <w:jc w:val="center"/>
              <w:rPr>
                <w:b/>
                <w:sz w:val="28"/>
                <w:szCs w:val="28"/>
              </w:rPr>
            </w:pPr>
            <w:r w:rsidRPr="00764C3F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764713" w:rsidRPr="00764C3F" w14:paraId="03543B8C" w14:textId="77777777" w:rsidTr="008E0D1D">
        <w:tc>
          <w:tcPr>
            <w:tcW w:w="3261" w:type="dxa"/>
          </w:tcPr>
          <w:p w14:paraId="402D2504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1EF1EE09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Музыкальный зал</w:t>
            </w:r>
          </w:p>
          <w:p w14:paraId="4245921B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0202F08D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45D3036D" w14:textId="77777777" w:rsidR="00764713" w:rsidRPr="00764C3F" w:rsidRDefault="00764713" w:rsidP="008E0D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Обучайка</w:t>
            </w:r>
            <w:proofErr w:type="spellEnd"/>
            <w:r>
              <w:rPr>
                <w:b/>
              </w:rPr>
              <w:t xml:space="preserve"> - 2</w:t>
            </w:r>
          </w:p>
        </w:tc>
        <w:tc>
          <w:tcPr>
            <w:tcW w:w="2097" w:type="dxa"/>
          </w:tcPr>
          <w:p w14:paraId="4B373AE6" w14:textId="77777777" w:rsidR="00764713" w:rsidRPr="00764C3F" w:rsidRDefault="00764713" w:rsidP="008E0D1D">
            <w:pPr>
              <w:jc w:val="center"/>
            </w:pPr>
          </w:p>
          <w:p w14:paraId="20DB7348" w14:textId="77777777" w:rsidR="00764713" w:rsidRDefault="00764713" w:rsidP="008E0D1D">
            <w:pPr>
              <w:jc w:val="center"/>
            </w:pPr>
            <w:r>
              <w:t>15.45 – 16.15</w:t>
            </w:r>
          </w:p>
          <w:p w14:paraId="1DE24FF3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</w:tc>
        <w:tc>
          <w:tcPr>
            <w:tcW w:w="1826" w:type="dxa"/>
          </w:tcPr>
          <w:p w14:paraId="0E21D900" w14:textId="77777777" w:rsidR="00764713" w:rsidRPr="00764C3F" w:rsidRDefault="00764713" w:rsidP="008E0D1D">
            <w:pPr>
              <w:jc w:val="center"/>
            </w:pPr>
          </w:p>
          <w:p w14:paraId="438E7F8F" w14:textId="77777777" w:rsidR="00764713" w:rsidRDefault="00764713" w:rsidP="008E0D1D">
            <w:pPr>
              <w:jc w:val="center"/>
            </w:pPr>
            <w:r w:rsidRPr="00764C3F">
              <w:t>15.</w:t>
            </w:r>
            <w:r>
              <w:t xml:space="preserve">45 </w:t>
            </w:r>
            <w:r w:rsidRPr="00764C3F">
              <w:t>-1</w:t>
            </w:r>
            <w:r>
              <w:t>6.15</w:t>
            </w:r>
          </w:p>
          <w:p w14:paraId="4CC07162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0DCA8DAD" w14:textId="77777777" w:rsidR="00764713" w:rsidRDefault="00764713" w:rsidP="008E0D1D">
            <w:pPr>
              <w:jc w:val="center"/>
            </w:pPr>
          </w:p>
          <w:p w14:paraId="2EA9EDDB" w14:textId="77777777" w:rsidR="00764713" w:rsidRDefault="00764713" w:rsidP="008E0D1D">
            <w:pPr>
              <w:jc w:val="center"/>
            </w:pPr>
            <w:r>
              <w:t>15.45 – 16.15</w:t>
            </w:r>
          </w:p>
          <w:p w14:paraId="4816B364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</w:tc>
        <w:tc>
          <w:tcPr>
            <w:tcW w:w="1814" w:type="dxa"/>
          </w:tcPr>
          <w:p w14:paraId="29ECCC16" w14:textId="77777777" w:rsidR="00764713" w:rsidRPr="00764C3F" w:rsidRDefault="00764713" w:rsidP="008E0D1D">
            <w:pPr>
              <w:jc w:val="center"/>
            </w:pPr>
          </w:p>
          <w:p w14:paraId="7C5E29C7" w14:textId="77777777" w:rsidR="00764713" w:rsidRDefault="00764713" w:rsidP="008E0D1D">
            <w:pPr>
              <w:jc w:val="center"/>
            </w:pPr>
            <w:r w:rsidRPr="00764C3F">
              <w:t>15.</w:t>
            </w:r>
            <w:r>
              <w:t xml:space="preserve">45 </w:t>
            </w:r>
            <w:r w:rsidRPr="00764C3F">
              <w:t>-1</w:t>
            </w:r>
            <w:r>
              <w:t>6.15</w:t>
            </w:r>
          </w:p>
          <w:p w14:paraId="4375A391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831" w:type="dxa"/>
          </w:tcPr>
          <w:p w14:paraId="1310B74A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2FB27ABA" w14:textId="77777777" w:rsidTr="008E0D1D">
        <w:tc>
          <w:tcPr>
            <w:tcW w:w="3261" w:type="dxa"/>
          </w:tcPr>
          <w:p w14:paraId="517D1D09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 xml:space="preserve">Кабинет </w:t>
            </w:r>
          </w:p>
          <w:p w14:paraId="47CFBE6F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учителя-логопеда</w:t>
            </w:r>
          </w:p>
        </w:tc>
        <w:tc>
          <w:tcPr>
            <w:tcW w:w="2782" w:type="dxa"/>
          </w:tcPr>
          <w:p w14:paraId="07C982D7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58AD35C4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Веселый язычок</w:t>
            </w:r>
          </w:p>
        </w:tc>
        <w:tc>
          <w:tcPr>
            <w:tcW w:w="2097" w:type="dxa"/>
          </w:tcPr>
          <w:p w14:paraId="07F47ADF" w14:textId="77777777" w:rsidR="00764713" w:rsidRDefault="00764713" w:rsidP="008E0D1D">
            <w:pPr>
              <w:jc w:val="center"/>
            </w:pPr>
            <w:r>
              <w:t>15.30 -15.45</w:t>
            </w:r>
          </w:p>
          <w:p w14:paraId="491A683F" w14:textId="77777777" w:rsidR="00764713" w:rsidRPr="00764C3F" w:rsidRDefault="00764713" w:rsidP="008E0D1D">
            <w:pPr>
              <w:jc w:val="center"/>
            </w:pPr>
            <w:r>
              <w:t>(3 подгруппа)</w:t>
            </w:r>
          </w:p>
          <w:p w14:paraId="151E0B50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26" w:type="dxa"/>
          </w:tcPr>
          <w:p w14:paraId="3CA4A80C" w14:textId="77777777" w:rsidR="00764713" w:rsidRDefault="00764713" w:rsidP="008E0D1D">
            <w:r>
              <w:t xml:space="preserve">   15.30 – 15.45</w:t>
            </w:r>
          </w:p>
          <w:p w14:paraId="13CF9FBE" w14:textId="77777777" w:rsidR="00764713" w:rsidRDefault="00764713" w:rsidP="008E0D1D">
            <w:pPr>
              <w:jc w:val="center"/>
            </w:pPr>
            <w:r>
              <w:t>(1 подгруппа)</w:t>
            </w:r>
          </w:p>
          <w:p w14:paraId="1F2FE529" w14:textId="77777777" w:rsidR="00764713" w:rsidRDefault="00764713" w:rsidP="008E0D1D">
            <w:pPr>
              <w:jc w:val="center"/>
            </w:pPr>
            <w:r>
              <w:t>15.55 – 16.10</w:t>
            </w:r>
          </w:p>
          <w:p w14:paraId="0B772506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  <w:p w14:paraId="74D40376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776" w:type="dxa"/>
          </w:tcPr>
          <w:p w14:paraId="0495AD1F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7D1F3D6C" w14:textId="77777777" w:rsidR="00764713" w:rsidRPr="00764C3F" w:rsidRDefault="00764713" w:rsidP="008E0D1D">
            <w:pPr>
              <w:jc w:val="center"/>
            </w:pPr>
            <w:r>
              <w:t>(3 подгруппа)</w:t>
            </w:r>
          </w:p>
        </w:tc>
        <w:tc>
          <w:tcPr>
            <w:tcW w:w="1814" w:type="dxa"/>
          </w:tcPr>
          <w:p w14:paraId="32845D29" w14:textId="77777777" w:rsidR="00764713" w:rsidRDefault="00764713" w:rsidP="008E0D1D">
            <w:r>
              <w:t xml:space="preserve">   15.30 – 15.45</w:t>
            </w:r>
          </w:p>
          <w:p w14:paraId="1AF6AA5D" w14:textId="77777777" w:rsidR="00764713" w:rsidRDefault="00764713" w:rsidP="008E0D1D">
            <w:pPr>
              <w:jc w:val="center"/>
            </w:pPr>
            <w:r>
              <w:t>(1 подгруппа)</w:t>
            </w:r>
          </w:p>
          <w:p w14:paraId="03F27BAB" w14:textId="77777777" w:rsidR="00764713" w:rsidRDefault="00764713" w:rsidP="008E0D1D">
            <w:pPr>
              <w:jc w:val="center"/>
            </w:pPr>
            <w:r>
              <w:t>15.55 – 16.10</w:t>
            </w:r>
          </w:p>
          <w:p w14:paraId="087F0659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  <w:p w14:paraId="0C2332CB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31" w:type="dxa"/>
          </w:tcPr>
          <w:p w14:paraId="3D603A89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15889C3D" w14:textId="77777777" w:rsidTr="008E0D1D">
        <w:tc>
          <w:tcPr>
            <w:tcW w:w="3261" w:type="dxa"/>
          </w:tcPr>
          <w:p w14:paraId="6D1B0D0E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41D0C9F9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Методический кабинет</w:t>
            </w:r>
          </w:p>
        </w:tc>
        <w:tc>
          <w:tcPr>
            <w:tcW w:w="2782" w:type="dxa"/>
          </w:tcPr>
          <w:p w14:paraId="01E120EA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34B8611D" w14:textId="77777777" w:rsidR="00764713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Кислородный коктейль</w:t>
            </w:r>
          </w:p>
          <w:p w14:paraId="2072608B" w14:textId="77777777" w:rsidR="00764713" w:rsidRPr="00E21E58" w:rsidRDefault="00764713" w:rsidP="008E0D1D">
            <w:pPr>
              <w:jc w:val="center"/>
              <w:rPr>
                <w:bCs/>
              </w:rPr>
            </w:pPr>
            <w:r w:rsidRPr="00E21E58">
              <w:rPr>
                <w:bCs/>
              </w:rPr>
              <w:t>(2 недели)</w:t>
            </w:r>
          </w:p>
        </w:tc>
        <w:tc>
          <w:tcPr>
            <w:tcW w:w="2097" w:type="dxa"/>
          </w:tcPr>
          <w:p w14:paraId="5EEE7828" w14:textId="77777777" w:rsidR="00764713" w:rsidRDefault="00764713" w:rsidP="008E0D1D">
            <w:r>
              <w:t xml:space="preserve">     </w:t>
            </w:r>
          </w:p>
          <w:p w14:paraId="7D847131" w14:textId="77777777" w:rsidR="00764713" w:rsidRPr="00764C3F" w:rsidRDefault="00764713" w:rsidP="008E0D1D">
            <w:r>
              <w:t xml:space="preserve">     </w:t>
            </w:r>
            <w:r w:rsidRPr="00764C3F">
              <w:t>15.</w:t>
            </w:r>
            <w:r>
              <w:t>35</w:t>
            </w:r>
            <w:r w:rsidRPr="00764C3F">
              <w:t>– 16.0</w:t>
            </w:r>
            <w:r>
              <w:t>5</w:t>
            </w:r>
          </w:p>
        </w:tc>
        <w:tc>
          <w:tcPr>
            <w:tcW w:w="1826" w:type="dxa"/>
          </w:tcPr>
          <w:p w14:paraId="5CF75CC2" w14:textId="77777777" w:rsidR="00764713" w:rsidRDefault="00764713" w:rsidP="008E0D1D"/>
          <w:p w14:paraId="18AE7757" w14:textId="77777777" w:rsidR="00764713" w:rsidRPr="00764C3F" w:rsidRDefault="0076471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</w:t>
            </w:r>
            <w:r>
              <w:t>05</w:t>
            </w:r>
          </w:p>
        </w:tc>
        <w:tc>
          <w:tcPr>
            <w:tcW w:w="1776" w:type="dxa"/>
          </w:tcPr>
          <w:p w14:paraId="7824F78E" w14:textId="77777777" w:rsidR="00764713" w:rsidRDefault="00764713" w:rsidP="008E0D1D"/>
          <w:p w14:paraId="3D39F035" w14:textId="77777777" w:rsidR="00764713" w:rsidRPr="00764C3F" w:rsidRDefault="0076471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  <w:tc>
          <w:tcPr>
            <w:tcW w:w="1814" w:type="dxa"/>
          </w:tcPr>
          <w:p w14:paraId="72C0F133" w14:textId="77777777" w:rsidR="00764713" w:rsidRDefault="00764713" w:rsidP="008E0D1D">
            <w:r>
              <w:t xml:space="preserve"> </w:t>
            </w:r>
          </w:p>
          <w:p w14:paraId="6EF22A76" w14:textId="77777777" w:rsidR="00764713" w:rsidRPr="00764C3F" w:rsidRDefault="0076471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  <w:tc>
          <w:tcPr>
            <w:tcW w:w="1831" w:type="dxa"/>
          </w:tcPr>
          <w:p w14:paraId="5B53D14C" w14:textId="77777777" w:rsidR="00764713" w:rsidRDefault="00764713" w:rsidP="008E0D1D">
            <w:r>
              <w:t xml:space="preserve"> </w:t>
            </w:r>
          </w:p>
          <w:p w14:paraId="3991481F" w14:textId="77777777" w:rsidR="00764713" w:rsidRPr="00764C3F" w:rsidRDefault="00764713" w:rsidP="008E0D1D">
            <w:r>
              <w:t xml:space="preserve">  </w:t>
            </w:r>
            <w:r w:rsidRPr="00764C3F">
              <w:t>15.</w:t>
            </w:r>
            <w:r>
              <w:t>35</w:t>
            </w:r>
            <w:r w:rsidRPr="00764C3F">
              <w:t xml:space="preserve"> – 16.0</w:t>
            </w:r>
            <w:r>
              <w:t>5</w:t>
            </w:r>
          </w:p>
        </w:tc>
      </w:tr>
      <w:tr w:rsidR="00764713" w:rsidRPr="00764C3F" w14:paraId="38243E3B" w14:textId="77777777" w:rsidTr="008E0D1D">
        <w:tc>
          <w:tcPr>
            <w:tcW w:w="3261" w:type="dxa"/>
          </w:tcPr>
          <w:p w14:paraId="34DE94DF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5A01F824" w14:textId="77777777" w:rsidR="00764713" w:rsidRPr="00764C3F" w:rsidRDefault="00764713" w:rsidP="008E0D1D">
            <w:pPr>
              <w:jc w:val="center"/>
              <w:rPr>
                <w:b/>
              </w:rPr>
            </w:pPr>
            <w:r w:rsidRPr="00764C3F">
              <w:rPr>
                <w:b/>
              </w:rPr>
              <w:t>Спортивный зал</w:t>
            </w:r>
          </w:p>
        </w:tc>
        <w:tc>
          <w:tcPr>
            <w:tcW w:w="2782" w:type="dxa"/>
          </w:tcPr>
          <w:p w14:paraId="189961B6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4F46346B" w14:textId="77777777" w:rsidR="00764713" w:rsidRPr="00764C3F" w:rsidRDefault="00764713" w:rsidP="008E0D1D">
            <w:pPr>
              <w:rPr>
                <w:b/>
              </w:rPr>
            </w:pPr>
            <w:r>
              <w:rPr>
                <w:b/>
              </w:rPr>
              <w:t xml:space="preserve">        Озорной мяч</w:t>
            </w:r>
          </w:p>
          <w:p w14:paraId="5355DAA4" w14:textId="77777777" w:rsidR="00764713" w:rsidRPr="00764C3F" w:rsidRDefault="00764713" w:rsidP="008E0D1D">
            <w:pPr>
              <w:rPr>
                <w:b/>
              </w:rPr>
            </w:pPr>
          </w:p>
        </w:tc>
        <w:tc>
          <w:tcPr>
            <w:tcW w:w="2097" w:type="dxa"/>
          </w:tcPr>
          <w:p w14:paraId="1FB1A364" w14:textId="77777777" w:rsidR="00764713" w:rsidRDefault="00764713" w:rsidP="008E0D1D">
            <w:pPr>
              <w:jc w:val="center"/>
            </w:pPr>
          </w:p>
          <w:p w14:paraId="7CD5F6AF" w14:textId="77777777" w:rsidR="00764713" w:rsidRPr="00764C3F" w:rsidRDefault="00764713" w:rsidP="008E0D1D">
            <w:pPr>
              <w:jc w:val="center"/>
            </w:pPr>
          </w:p>
          <w:p w14:paraId="3765A317" w14:textId="77777777" w:rsidR="00764713" w:rsidRPr="00764C3F" w:rsidRDefault="00764713" w:rsidP="008E0D1D">
            <w:pPr>
              <w:jc w:val="center"/>
            </w:pPr>
            <w:r w:rsidRPr="00764C3F">
              <w:t>(1 подгруппа)</w:t>
            </w:r>
          </w:p>
          <w:p w14:paraId="512E8B96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26" w:type="dxa"/>
          </w:tcPr>
          <w:p w14:paraId="01ADD85B" w14:textId="77777777" w:rsidR="00764713" w:rsidRDefault="00764713" w:rsidP="008E0D1D"/>
          <w:p w14:paraId="0551CCE4" w14:textId="77777777" w:rsidR="00764713" w:rsidRPr="00764C3F" w:rsidRDefault="00764713" w:rsidP="008E0D1D">
            <w:r>
              <w:t xml:space="preserve">  </w:t>
            </w:r>
            <w:proofErr w:type="gramStart"/>
            <w:r w:rsidRPr="00764C3F">
              <w:t>15.</w:t>
            </w:r>
            <w:r>
              <w:t xml:space="preserve">30  </w:t>
            </w:r>
            <w:r w:rsidRPr="00764C3F">
              <w:t>-</w:t>
            </w:r>
            <w:proofErr w:type="gramEnd"/>
            <w:r w:rsidRPr="00764C3F">
              <w:t>1</w:t>
            </w:r>
            <w:r>
              <w:t>6.00</w:t>
            </w:r>
          </w:p>
          <w:p w14:paraId="2E2DF24A" w14:textId="77777777" w:rsidR="00764713" w:rsidRPr="00764C3F" w:rsidRDefault="00764713" w:rsidP="008E0D1D">
            <w:pPr>
              <w:jc w:val="center"/>
            </w:pPr>
            <w:r w:rsidRPr="00764C3F">
              <w:t>(2 подгруппа)</w:t>
            </w:r>
          </w:p>
          <w:p w14:paraId="33B4D8D7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776" w:type="dxa"/>
          </w:tcPr>
          <w:p w14:paraId="3BEF8423" w14:textId="77777777" w:rsidR="00764713" w:rsidRDefault="00764713" w:rsidP="008E0D1D"/>
          <w:p w14:paraId="6EAD149B" w14:textId="77777777" w:rsidR="00764713" w:rsidRPr="00764C3F" w:rsidRDefault="00764713" w:rsidP="008E0D1D">
            <w:r>
              <w:t xml:space="preserve">   </w:t>
            </w:r>
          </w:p>
          <w:p w14:paraId="00FC7766" w14:textId="77777777" w:rsidR="00764713" w:rsidRPr="00764C3F" w:rsidRDefault="00764713" w:rsidP="008E0D1D">
            <w:pPr>
              <w:jc w:val="center"/>
            </w:pPr>
            <w:r w:rsidRPr="00764C3F">
              <w:t>(1 подгруппа)</w:t>
            </w:r>
          </w:p>
          <w:p w14:paraId="707D258C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14" w:type="dxa"/>
          </w:tcPr>
          <w:p w14:paraId="0C164D1F" w14:textId="77777777" w:rsidR="00764713" w:rsidRDefault="00764713" w:rsidP="008E0D1D"/>
          <w:p w14:paraId="4E99546F" w14:textId="77777777" w:rsidR="00764713" w:rsidRPr="00764C3F" w:rsidRDefault="00764713" w:rsidP="008E0D1D">
            <w:r>
              <w:t xml:space="preserve">   </w:t>
            </w:r>
            <w:r w:rsidRPr="00764C3F">
              <w:t>15.</w:t>
            </w:r>
            <w:r>
              <w:t>30</w:t>
            </w:r>
            <w:r w:rsidRPr="00764C3F">
              <w:t>-1</w:t>
            </w:r>
            <w:r>
              <w:t>6.00</w:t>
            </w:r>
          </w:p>
          <w:p w14:paraId="6B490CAD" w14:textId="77777777" w:rsidR="00764713" w:rsidRPr="00764C3F" w:rsidRDefault="00764713" w:rsidP="008E0D1D">
            <w:pPr>
              <w:jc w:val="center"/>
            </w:pPr>
            <w:r w:rsidRPr="00764C3F">
              <w:t>(2 подгруппа)</w:t>
            </w:r>
          </w:p>
          <w:p w14:paraId="6C782754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31" w:type="dxa"/>
          </w:tcPr>
          <w:p w14:paraId="5889C3AA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1D824634" w14:textId="77777777" w:rsidTr="008E0D1D">
        <w:tc>
          <w:tcPr>
            <w:tcW w:w="3261" w:type="dxa"/>
          </w:tcPr>
          <w:p w14:paraId="61741F5E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Специально оборудованный к</w:t>
            </w:r>
            <w:r w:rsidRPr="00764C3F">
              <w:rPr>
                <w:b/>
              </w:rPr>
              <w:t xml:space="preserve">абинет </w:t>
            </w:r>
          </w:p>
          <w:p w14:paraId="3EE4535B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585EADB6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433B0F49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Волшебные ладошки</w:t>
            </w:r>
            <w:r w:rsidRPr="00764C3F">
              <w:rPr>
                <w:b/>
              </w:rPr>
              <w:t xml:space="preserve"> </w:t>
            </w:r>
          </w:p>
          <w:p w14:paraId="4BC63A23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EB129A8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3D97DCCF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</w:tc>
        <w:tc>
          <w:tcPr>
            <w:tcW w:w="1826" w:type="dxa"/>
          </w:tcPr>
          <w:p w14:paraId="05FED5AF" w14:textId="77777777" w:rsidR="00764713" w:rsidRDefault="00764713" w:rsidP="008E0D1D">
            <w:pPr>
              <w:jc w:val="center"/>
            </w:pPr>
            <w:r>
              <w:t>15.30 – 15.50</w:t>
            </w:r>
          </w:p>
          <w:p w14:paraId="1C583DF1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004D1634" w14:textId="77777777" w:rsidR="00764713" w:rsidRDefault="00764713" w:rsidP="008E0D1D">
            <w:pPr>
              <w:jc w:val="center"/>
            </w:pPr>
            <w:r>
              <w:t>15.30 – 16.00</w:t>
            </w:r>
          </w:p>
          <w:p w14:paraId="28597F97" w14:textId="77777777" w:rsidR="00764713" w:rsidRDefault="00764713" w:rsidP="008E0D1D">
            <w:pPr>
              <w:jc w:val="center"/>
            </w:pPr>
            <w:r>
              <w:t>(3 подгруппа)</w:t>
            </w:r>
          </w:p>
          <w:p w14:paraId="0C808E44" w14:textId="77777777" w:rsidR="00764713" w:rsidRDefault="00764713" w:rsidP="008E0D1D">
            <w:pPr>
              <w:jc w:val="center"/>
            </w:pPr>
          </w:p>
          <w:p w14:paraId="3ADE705D" w14:textId="77777777" w:rsidR="00764713" w:rsidRDefault="00764713" w:rsidP="008E0D1D">
            <w:pPr>
              <w:jc w:val="center"/>
            </w:pPr>
          </w:p>
          <w:p w14:paraId="02897954" w14:textId="77777777" w:rsidR="00764713" w:rsidRPr="00764C3F" w:rsidRDefault="00764713" w:rsidP="008E0D1D">
            <w:pPr>
              <w:jc w:val="center"/>
            </w:pPr>
          </w:p>
          <w:p w14:paraId="6F004150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14" w:type="dxa"/>
          </w:tcPr>
          <w:p w14:paraId="77D683EF" w14:textId="77777777" w:rsidR="00764713" w:rsidRDefault="00764713" w:rsidP="008E0D1D">
            <w:pPr>
              <w:jc w:val="center"/>
            </w:pPr>
            <w:r>
              <w:t>15.30 – 15.50</w:t>
            </w:r>
          </w:p>
          <w:p w14:paraId="7B9071EA" w14:textId="77777777" w:rsidR="00764713" w:rsidRDefault="00764713" w:rsidP="008E0D1D">
            <w:pPr>
              <w:jc w:val="center"/>
            </w:pPr>
            <w:r>
              <w:t>(2 подгруппа)</w:t>
            </w:r>
          </w:p>
          <w:p w14:paraId="6F6F1537" w14:textId="77777777" w:rsidR="00764713" w:rsidRDefault="00764713" w:rsidP="008E0D1D">
            <w:pPr>
              <w:jc w:val="center"/>
            </w:pPr>
            <w:r>
              <w:t>16.00 – 16.15</w:t>
            </w:r>
          </w:p>
          <w:p w14:paraId="138DDEE3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  <w:p w14:paraId="44AC6057" w14:textId="77777777" w:rsidR="00764713" w:rsidRPr="00764C3F" w:rsidRDefault="00764713" w:rsidP="008E0D1D">
            <w:pPr>
              <w:jc w:val="center"/>
            </w:pPr>
          </w:p>
          <w:p w14:paraId="23F8B416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31" w:type="dxa"/>
          </w:tcPr>
          <w:p w14:paraId="1721789A" w14:textId="77777777" w:rsidR="00764713" w:rsidRDefault="00764713" w:rsidP="008E0D1D">
            <w:pPr>
              <w:jc w:val="center"/>
            </w:pPr>
            <w:r>
              <w:t>15.30 – 16.00</w:t>
            </w:r>
          </w:p>
          <w:p w14:paraId="7A1C5FCB" w14:textId="77777777" w:rsidR="00764713" w:rsidRPr="00764C3F" w:rsidRDefault="00764713" w:rsidP="008E0D1D">
            <w:pPr>
              <w:jc w:val="center"/>
            </w:pPr>
            <w:r>
              <w:t>(3 подгруппа)</w:t>
            </w:r>
          </w:p>
          <w:p w14:paraId="2D93E343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6A8D692A" w14:textId="77777777" w:rsidTr="008E0D1D">
        <w:tc>
          <w:tcPr>
            <w:tcW w:w="3261" w:type="dxa"/>
          </w:tcPr>
          <w:p w14:paraId="29CBE998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Специально оборудованный к</w:t>
            </w:r>
            <w:r w:rsidRPr="00764C3F">
              <w:rPr>
                <w:b/>
              </w:rPr>
              <w:t xml:space="preserve">абинет </w:t>
            </w:r>
          </w:p>
          <w:p w14:paraId="0ECD489C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74673AB9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3744B1EF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2097" w:type="dxa"/>
          </w:tcPr>
          <w:p w14:paraId="616AF8DC" w14:textId="77777777" w:rsidR="00764713" w:rsidRDefault="00764713" w:rsidP="008E0D1D">
            <w:pPr>
              <w:jc w:val="center"/>
            </w:pPr>
          </w:p>
          <w:p w14:paraId="5FDA045C" w14:textId="77777777" w:rsidR="00764713" w:rsidRDefault="00764713" w:rsidP="008E0D1D">
            <w:pPr>
              <w:jc w:val="center"/>
            </w:pPr>
            <w:r>
              <w:t>15.30 – 16.00</w:t>
            </w:r>
          </w:p>
          <w:p w14:paraId="49E6219A" w14:textId="77777777" w:rsidR="00764713" w:rsidRPr="00764C3F" w:rsidRDefault="00764713" w:rsidP="008E0D1D">
            <w:pPr>
              <w:jc w:val="center"/>
            </w:pPr>
          </w:p>
          <w:p w14:paraId="1CA3E52B" w14:textId="77777777" w:rsidR="00764713" w:rsidRPr="00764C3F" w:rsidRDefault="00764713" w:rsidP="008E0D1D">
            <w:pPr>
              <w:jc w:val="center"/>
            </w:pPr>
          </w:p>
          <w:p w14:paraId="569B5C64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26" w:type="dxa"/>
          </w:tcPr>
          <w:p w14:paraId="213443E5" w14:textId="77777777" w:rsidR="00764713" w:rsidRDefault="00764713" w:rsidP="008E0D1D">
            <w:pPr>
              <w:jc w:val="center"/>
            </w:pPr>
          </w:p>
          <w:p w14:paraId="6D1D5A51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776" w:type="dxa"/>
          </w:tcPr>
          <w:p w14:paraId="1A1EC320" w14:textId="77777777" w:rsidR="00764713" w:rsidRPr="00764C3F" w:rsidRDefault="00764713" w:rsidP="008E0D1D"/>
        </w:tc>
        <w:tc>
          <w:tcPr>
            <w:tcW w:w="1814" w:type="dxa"/>
          </w:tcPr>
          <w:p w14:paraId="2930531B" w14:textId="77777777" w:rsidR="00764713" w:rsidRDefault="00764713" w:rsidP="008E0D1D">
            <w:pPr>
              <w:jc w:val="center"/>
            </w:pPr>
          </w:p>
          <w:p w14:paraId="3DF0FA4A" w14:textId="77777777" w:rsidR="00764713" w:rsidRDefault="00764713" w:rsidP="008E0D1D">
            <w:pPr>
              <w:jc w:val="center"/>
            </w:pPr>
            <w:r>
              <w:t>15.30 – 16.00</w:t>
            </w:r>
          </w:p>
          <w:p w14:paraId="60BECDA9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31" w:type="dxa"/>
          </w:tcPr>
          <w:p w14:paraId="12E4B200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104BEAB2" w14:textId="77777777" w:rsidTr="008E0D1D">
        <w:tc>
          <w:tcPr>
            <w:tcW w:w="3261" w:type="dxa"/>
          </w:tcPr>
          <w:p w14:paraId="4E084ED1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Специально оборудованный к</w:t>
            </w:r>
            <w:r w:rsidRPr="00764C3F">
              <w:rPr>
                <w:b/>
              </w:rPr>
              <w:t xml:space="preserve">абинет </w:t>
            </w:r>
          </w:p>
          <w:p w14:paraId="2FC48A9C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22063E9E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649CF2DC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Песочные фантазии</w:t>
            </w:r>
          </w:p>
        </w:tc>
        <w:tc>
          <w:tcPr>
            <w:tcW w:w="2097" w:type="dxa"/>
          </w:tcPr>
          <w:p w14:paraId="741DDC5A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389B6141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</w:tc>
        <w:tc>
          <w:tcPr>
            <w:tcW w:w="1826" w:type="dxa"/>
          </w:tcPr>
          <w:p w14:paraId="3BEEDE7E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55DA667B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369A6D4D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5D5FFD09" w14:textId="77777777" w:rsidR="00764713" w:rsidRPr="00764C3F" w:rsidRDefault="00764713" w:rsidP="008E0D1D">
            <w:pPr>
              <w:jc w:val="center"/>
            </w:pPr>
            <w:r>
              <w:t>(1 подгруппа)</w:t>
            </w:r>
          </w:p>
        </w:tc>
        <w:tc>
          <w:tcPr>
            <w:tcW w:w="1814" w:type="dxa"/>
          </w:tcPr>
          <w:p w14:paraId="467B28D9" w14:textId="77777777" w:rsidR="00764713" w:rsidRDefault="00764713" w:rsidP="008E0D1D">
            <w:pPr>
              <w:jc w:val="center"/>
            </w:pPr>
            <w:r>
              <w:t>15.30 – 15.45</w:t>
            </w:r>
          </w:p>
          <w:p w14:paraId="7DDAD9DB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831" w:type="dxa"/>
          </w:tcPr>
          <w:p w14:paraId="4FE49C45" w14:textId="77777777" w:rsidR="00764713" w:rsidRPr="00764C3F" w:rsidRDefault="00764713" w:rsidP="008E0D1D">
            <w:pPr>
              <w:jc w:val="center"/>
            </w:pPr>
          </w:p>
        </w:tc>
      </w:tr>
      <w:tr w:rsidR="00764713" w:rsidRPr="00764C3F" w14:paraId="6C63FCE1" w14:textId="77777777" w:rsidTr="008E0D1D">
        <w:tc>
          <w:tcPr>
            <w:tcW w:w="3261" w:type="dxa"/>
          </w:tcPr>
          <w:p w14:paraId="4B776A28" w14:textId="77777777" w:rsidR="00764713" w:rsidRPr="00764C3F" w:rsidRDefault="00764713" w:rsidP="008E0D1D">
            <w:pPr>
              <w:jc w:val="center"/>
              <w:rPr>
                <w:b/>
              </w:rPr>
            </w:pPr>
            <w:r>
              <w:rPr>
                <w:b/>
              </w:rPr>
              <w:t>Специально оборудованный к</w:t>
            </w:r>
            <w:r w:rsidRPr="00764C3F">
              <w:rPr>
                <w:b/>
              </w:rPr>
              <w:t xml:space="preserve">абинет </w:t>
            </w:r>
          </w:p>
          <w:p w14:paraId="3F3062EA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3E4F7171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14:paraId="08BFCC01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  <w:p w14:paraId="4101EE92" w14:textId="77777777" w:rsidR="00764713" w:rsidRPr="00764C3F" w:rsidRDefault="00764713" w:rsidP="008E0D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Пластилинография</w:t>
            </w:r>
            <w:proofErr w:type="spellEnd"/>
          </w:p>
          <w:p w14:paraId="022A3753" w14:textId="77777777" w:rsidR="00764713" w:rsidRPr="00764C3F" w:rsidRDefault="00764713" w:rsidP="008E0D1D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8992E4A" w14:textId="77777777" w:rsidR="00764713" w:rsidRDefault="00764713" w:rsidP="008E0D1D">
            <w:pPr>
              <w:jc w:val="center"/>
            </w:pPr>
            <w:r>
              <w:t>15.40 – 15.55</w:t>
            </w:r>
          </w:p>
          <w:p w14:paraId="17919D23" w14:textId="77777777" w:rsidR="00764713" w:rsidRPr="00764C3F" w:rsidRDefault="00764713" w:rsidP="008E0D1D">
            <w:pPr>
              <w:jc w:val="center"/>
            </w:pPr>
            <w:r>
              <w:t>(1подгруппа)</w:t>
            </w:r>
          </w:p>
        </w:tc>
        <w:tc>
          <w:tcPr>
            <w:tcW w:w="1826" w:type="dxa"/>
          </w:tcPr>
          <w:p w14:paraId="4846006F" w14:textId="77777777" w:rsidR="00764713" w:rsidRDefault="00764713" w:rsidP="008E0D1D">
            <w:pPr>
              <w:jc w:val="center"/>
            </w:pPr>
            <w:r w:rsidRPr="00764C3F">
              <w:t>15.</w:t>
            </w:r>
            <w:r>
              <w:t>30 -15.55</w:t>
            </w:r>
          </w:p>
          <w:p w14:paraId="408B8F6C" w14:textId="77777777" w:rsidR="00764713" w:rsidRPr="00764C3F" w:rsidRDefault="00764713" w:rsidP="008E0D1D">
            <w:pPr>
              <w:jc w:val="center"/>
            </w:pPr>
            <w:r>
              <w:t>(2 подгруппа)</w:t>
            </w:r>
          </w:p>
        </w:tc>
        <w:tc>
          <w:tcPr>
            <w:tcW w:w="1776" w:type="dxa"/>
          </w:tcPr>
          <w:p w14:paraId="4509E7B1" w14:textId="77777777" w:rsidR="00764713" w:rsidRDefault="00764713" w:rsidP="008E0D1D">
            <w:pPr>
              <w:jc w:val="center"/>
            </w:pPr>
            <w:r>
              <w:t>15.40 – 15.55</w:t>
            </w:r>
          </w:p>
          <w:p w14:paraId="280A59C1" w14:textId="77777777" w:rsidR="00764713" w:rsidRPr="00764C3F" w:rsidRDefault="00764713" w:rsidP="008E0D1D">
            <w:pPr>
              <w:jc w:val="center"/>
            </w:pPr>
            <w:r>
              <w:t>(1подгруппа)</w:t>
            </w:r>
          </w:p>
          <w:p w14:paraId="3021FC88" w14:textId="77777777" w:rsidR="00764713" w:rsidRPr="00764C3F" w:rsidRDefault="00764713" w:rsidP="008E0D1D">
            <w:pPr>
              <w:jc w:val="center"/>
            </w:pPr>
          </w:p>
        </w:tc>
        <w:tc>
          <w:tcPr>
            <w:tcW w:w="1814" w:type="dxa"/>
          </w:tcPr>
          <w:p w14:paraId="22E1C8D2" w14:textId="77777777" w:rsidR="00764713" w:rsidRDefault="00764713" w:rsidP="008E0D1D">
            <w:pPr>
              <w:jc w:val="center"/>
            </w:pPr>
            <w:r>
              <w:t>15.40 – 15.55</w:t>
            </w:r>
          </w:p>
          <w:p w14:paraId="4AE1EAD8" w14:textId="77777777" w:rsidR="00764713" w:rsidRPr="00764C3F" w:rsidRDefault="00764713" w:rsidP="008E0D1D">
            <w:pPr>
              <w:jc w:val="center"/>
            </w:pPr>
            <w:r>
              <w:t>(1подгруппа)</w:t>
            </w:r>
          </w:p>
        </w:tc>
        <w:tc>
          <w:tcPr>
            <w:tcW w:w="1831" w:type="dxa"/>
          </w:tcPr>
          <w:p w14:paraId="57FB300B" w14:textId="77777777" w:rsidR="00764713" w:rsidRPr="00764C3F" w:rsidRDefault="00764713" w:rsidP="008E0D1D">
            <w:pPr>
              <w:jc w:val="center"/>
            </w:pPr>
          </w:p>
          <w:p w14:paraId="5A6EEC16" w14:textId="77777777" w:rsidR="00764713" w:rsidRPr="00764C3F" w:rsidRDefault="00764713" w:rsidP="008E0D1D">
            <w:pPr>
              <w:jc w:val="center"/>
            </w:pPr>
          </w:p>
        </w:tc>
      </w:tr>
      <w:bookmarkEnd w:id="0"/>
    </w:tbl>
    <w:p w14:paraId="1D0A336F" w14:textId="77777777" w:rsidR="00402EB4" w:rsidRPr="00764713" w:rsidRDefault="00402EB4" w:rsidP="00764713"/>
    <w:sectPr w:rsidR="00402EB4" w:rsidRPr="00764713" w:rsidSect="00764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2"/>
    <w:rsid w:val="00402EB4"/>
    <w:rsid w:val="00633422"/>
    <w:rsid w:val="00764713"/>
    <w:rsid w:val="00783D2E"/>
    <w:rsid w:val="00B947EF"/>
    <w:rsid w:val="00E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32B0"/>
  <w15:chartTrackingRefBased/>
  <w15:docId w15:val="{634E892F-C840-4CA7-A473-C11E9B1A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2023-11-05T17:11:00Z</dcterms:created>
  <dcterms:modified xsi:type="dcterms:W3CDTF">2023-11-05T17:11:00Z</dcterms:modified>
</cp:coreProperties>
</file>